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153D96EE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895A87">
        <w:rPr>
          <w:rFonts w:ascii="Bookman Old Style" w:hAnsi="Bookman Old Style"/>
          <w:b/>
          <w:bCs/>
          <w:sz w:val="28"/>
          <w:szCs w:val="28"/>
          <w:u w:val="single"/>
        </w:rPr>
        <w:t>1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895A87">
        <w:rPr>
          <w:rFonts w:ascii="Bookman Old Style" w:hAnsi="Bookman Old Style"/>
          <w:b/>
          <w:bCs/>
          <w:sz w:val="28"/>
          <w:szCs w:val="28"/>
          <w:u w:val="single"/>
        </w:rPr>
        <w:t>Multimedia Resources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69F671D9" w:rsidR="005C3CFE" w:rsidRPr="002C31F4" w:rsidRDefault="00C95C5C" w:rsidP="00895A87">
      <w:pPr>
        <w:spacing w:after="0" w:line="240" w:lineRule="auto"/>
        <w:ind w:left="900" w:right="-9" w:hanging="900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B9375E">
        <w:rPr>
          <w:rFonts w:ascii="Bookman Old Style" w:hAnsi="Bookman Old Style" w:cs="Arial"/>
          <w:sz w:val="21"/>
          <w:szCs w:val="21"/>
        </w:rPr>
        <w:t xml:space="preserve"> </w:t>
      </w:r>
      <w:r w:rsidR="00B9375E" w:rsidRPr="00B9375E">
        <w:rPr>
          <w:rFonts w:ascii="Bookman Old Style" w:hAnsi="Bookman Old Style" w:cs="Arial"/>
          <w:b/>
          <w:bCs/>
          <w:sz w:val="21"/>
          <w:szCs w:val="21"/>
        </w:rPr>
        <w:t>EN7OL-IV-e-3.10</w:t>
      </w:r>
      <w:r w:rsidR="00B9375E">
        <w:rPr>
          <w:rFonts w:ascii="Bookman Old Style" w:hAnsi="Bookman Old Style" w:cs="Arial"/>
          <w:sz w:val="21"/>
          <w:szCs w:val="21"/>
        </w:rPr>
        <w:t xml:space="preserve">- </w:t>
      </w:r>
      <w:r w:rsidR="00895A87" w:rsidRPr="00895A87">
        <w:rPr>
          <w:rFonts w:ascii="Bookman Old Style" w:hAnsi="Bookman Old Style" w:cs="Arial"/>
          <w:sz w:val="21"/>
          <w:szCs w:val="21"/>
        </w:rPr>
        <w:t>Use correct and appropriate multimedia resources when orally giving information, instructions,</w:t>
      </w:r>
      <w:r w:rsidR="00895A87">
        <w:rPr>
          <w:rFonts w:ascii="Bookman Old Style" w:hAnsi="Bookman Old Style" w:cs="Arial"/>
          <w:sz w:val="21"/>
          <w:szCs w:val="21"/>
        </w:rPr>
        <w:t xml:space="preserve"> </w:t>
      </w:r>
      <w:r w:rsidR="00895A87" w:rsidRPr="00895A87">
        <w:rPr>
          <w:rFonts w:ascii="Bookman Old Style" w:hAnsi="Bookman Old Style" w:cs="Arial"/>
          <w:sz w:val="21"/>
          <w:szCs w:val="21"/>
        </w:rPr>
        <w:t>making explanation and narrating events in factual and personal recounts</w:t>
      </w:r>
      <w:r w:rsidR="00895A87">
        <w:rPr>
          <w:rFonts w:ascii="Bookman Old Style" w:hAnsi="Bookman Old Style" w:cs="Arial"/>
          <w:sz w:val="21"/>
          <w:szCs w:val="21"/>
        </w:rPr>
        <w:t>.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4F872F60" w:rsidR="00306C83" w:rsidRDefault="00021544" w:rsidP="00B9375E">
      <w:pPr>
        <w:spacing w:after="0" w:line="240" w:lineRule="auto"/>
        <w:ind w:firstLine="720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10314AEC" w14:textId="77777777" w:rsidR="00B9375E" w:rsidRPr="002C31F4" w:rsidRDefault="00B9375E" w:rsidP="00B9375E">
      <w:pPr>
        <w:spacing w:after="0" w:line="240" w:lineRule="auto"/>
        <w:ind w:firstLine="720"/>
        <w:jc w:val="both"/>
        <w:rPr>
          <w:rFonts w:ascii="Bookman Old Style" w:hAnsi="Bookman Old Style" w:cs="Arial"/>
          <w:sz w:val="21"/>
          <w:szCs w:val="21"/>
        </w:rPr>
      </w:pPr>
    </w:p>
    <w:p w14:paraId="06F7839F" w14:textId="5D786340" w:rsidR="00895A87" w:rsidRPr="00895A87" w:rsidRDefault="00895A87" w:rsidP="00B9375E">
      <w:pPr>
        <w:spacing w:after="0" w:line="240" w:lineRule="auto"/>
        <w:ind w:left="720" w:firstLine="720"/>
        <w:jc w:val="both"/>
        <w:rPr>
          <w:rFonts w:ascii="Bookman Old Style" w:hAnsi="Bookman Old Style" w:cs="Arial"/>
          <w:sz w:val="21"/>
          <w:szCs w:val="21"/>
        </w:rPr>
      </w:pPr>
      <w:r w:rsidRPr="00895A87">
        <w:rPr>
          <w:rFonts w:ascii="Bookman Old Style" w:hAnsi="Bookman Old Style" w:cs="Arial"/>
          <w:sz w:val="21"/>
          <w:szCs w:val="21"/>
        </w:rPr>
        <w:t>1.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895A87">
        <w:rPr>
          <w:rFonts w:ascii="Bookman Old Style" w:hAnsi="Bookman Old Style" w:cs="Arial"/>
          <w:sz w:val="21"/>
          <w:szCs w:val="21"/>
        </w:rPr>
        <w:t>Identify the elements and formats of multi-media.</w:t>
      </w:r>
    </w:p>
    <w:p w14:paraId="60810FA0" w14:textId="78898A2F" w:rsidR="00895A87" w:rsidRPr="00895A87" w:rsidRDefault="00895A87" w:rsidP="00B9375E">
      <w:pPr>
        <w:spacing w:after="0" w:line="240" w:lineRule="auto"/>
        <w:ind w:left="720" w:firstLine="720"/>
        <w:jc w:val="both"/>
        <w:rPr>
          <w:rFonts w:ascii="Bookman Old Style" w:hAnsi="Bookman Old Style" w:cs="Arial"/>
          <w:sz w:val="21"/>
          <w:szCs w:val="21"/>
        </w:rPr>
      </w:pPr>
      <w:r w:rsidRPr="00895A87">
        <w:rPr>
          <w:rFonts w:ascii="Bookman Old Style" w:hAnsi="Bookman Old Style" w:cs="Arial"/>
          <w:sz w:val="21"/>
          <w:szCs w:val="21"/>
        </w:rPr>
        <w:t>2.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895A87">
        <w:rPr>
          <w:rFonts w:ascii="Bookman Old Style" w:hAnsi="Bookman Old Style" w:cs="Arial"/>
          <w:sz w:val="21"/>
          <w:szCs w:val="21"/>
        </w:rPr>
        <w:t>Differentiate the uses of different multi-media resources.</w:t>
      </w:r>
    </w:p>
    <w:p w14:paraId="7406000A" w14:textId="536EA359" w:rsidR="006861D3" w:rsidRPr="002C31F4" w:rsidRDefault="00895A87" w:rsidP="00B9375E">
      <w:pPr>
        <w:spacing w:after="0" w:line="240" w:lineRule="auto"/>
        <w:ind w:left="720" w:firstLine="720"/>
        <w:jc w:val="both"/>
        <w:rPr>
          <w:rFonts w:ascii="Bookman Old Style" w:hAnsi="Bookman Old Style" w:cs="Arial"/>
        </w:rPr>
      </w:pPr>
      <w:r w:rsidRPr="00895A87">
        <w:rPr>
          <w:rFonts w:ascii="Bookman Old Style" w:hAnsi="Bookman Old Style" w:cs="Arial"/>
          <w:sz w:val="21"/>
          <w:szCs w:val="21"/>
        </w:rPr>
        <w:t>3.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895A87">
        <w:rPr>
          <w:rFonts w:ascii="Bookman Old Style" w:hAnsi="Bookman Old Style" w:cs="Arial"/>
          <w:sz w:val="21"/>
          <w:szCs w:val="21"/>
        </w:rPr>
        <w:t xml:space="preserve">Create a Vlog featuring </w:t>
      </w:r>
      <w:proofErr w:type="spellStart"/>
      <w:r w:rsidRPr="00895A87">
        <w:rPr>
          <w:rFonts w:ascii="Bookman Old Style" w:hAnsi="Bookman Old Style" w:cs="Arial"/>
          <w:sz w:val="21"/>
          <w:szCs w:val="21"/>
        </w:rPr>
        <w:t>Gentri’s</w:t>
      </w:r>
      <w:proofErr w:type="spellEnd"/>
      <w:r w:rsidRPr="00895A87">
        <w:rPr>
          <w:rFonts w:ascii="Bookman Old Style" w:hAnsi="Bookman Old Style" w:cs="Arial"/>
          <w:sz w:val="21"/>
          <w:szCs w:val="21"/>
        </w:rPr>
        <w:t xml:space="preserve"> best.</w:t>
      </w:r>
    </w:p>
    <w:p w14:paraId="1A5B9A56" w14:textId="77777777" w:rsidR="00B9375E" w:rsidRDefault="00B9375E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02FE8F4" w14:textId="4D178524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0EA7C34E">
                <wp:simplePos x="0" y="0"/>
                <wp:positionH relativeFrom="column">
                  <wp:posOffset>20955</wp:posOffset>
                </wp:positionH>
                <wp:positionV relativeFrom="paragraph">
                  <wp:posOffset>142875</wp:posOffset>
                </wp:positionV>
                <wp:extent cx="6172200" cy="58293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20654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bookmarkStart w:id="0" w:name="_Hlk143503671"/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MULITI-MEDIA</w:t>
                            </w:r>
                          </w:p>
                          <w:p w14:paraId="1F810515" w14:textId="77777777" w:rsid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2F5986D4" w14:textId="48A2902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word </w:t>
                            </w:r>
                            <w:r w:rsidRPr="00895A8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</w:rPr>
                              <w:t>multi-media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is derived from the word </w:t>
                            </w: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“MULTI,”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which means many or multiple and </w:t>
                            </w: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“MEDIA,”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which</w:t>
                            </w:r>
                          </w:p>
                          <w:p w14:paraId="18964357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means a system of communication. Multimedia is an advanced technology that facilitates integration of text,</w:t>
                            </w:r>
                          </w:p>
                          <w:p w14:paraId="57A22FA7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data, image, graphics, audio, video, and animation in digital form. It provides new ways to enhance the delivery</w:t>
                            </w:r>
                          </w:p>
                          <w:p w14:paraId="040B0BB6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of information and its impact on the user.</w:t>
                            </w:r>
                          </w:p>
                          <w:p w14:paraId="258DB697" w14:textId="77777777" w:rsid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36CD0A21" w14:textId="60D34F15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Multimedia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is information displayed in picture/sound form and does not include plain text exclusively but also</w:t>
                            </w:r>
                          </w:p>
                          <w:p w14:paraId="730A52A0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pictures, audio and video which are captured and digitized by input devices to get the information ready for</w:t>
                            </w:r>
                          </w:p>
                          <w:p w14:paraId="6E10BEA1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manipulation by the computer.</w:t>
                            </w:r>
                          </w:p>
                          <w:p w14:paraId="4681136E" w14:textId="77777777" w:rsid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136E2618" w14:textId="0422ADF5" w:rsid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Examples of multi-media formats used in the classroom include the following:</w:t>
                            </w:r>
                          </w:p>
                          <w:p w14:paraId="41783E76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03B82716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a. slideshow presentation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- a series of pictures or pages of information (slides), often displayed on a</w:t>
                            </w:r>
                          </w:p>
                          <w:p w14:paraId="4AC02B97" w14:textId="7C592215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large screen using a video projector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49552D53" w14:textId="3D010005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b. diagram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- a name of a drawing or illustration that shows how something is designed or functions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63B8B173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c. infographics -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collection of imagery, charts, and minimal text that gives an easy-to-understand</w:t>
                            </w:r>
                          </w:p>
                          <w:p w14:paraId="440151B2" w14:textId="035F8FF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overview of a topic.</w:t>
                            </w:r>
                          </w:p>
                          <w:p w14:paraId="01A7F049" w14:textId="24899586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d</w:t>
                            </w: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recordings -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recorded audio that's stored on a tape or an electronic device like music videos and</w:t>
                            </w:r>
                          </w:p>
                          <w:p w14:paraId="22B9D319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song files</w:t>
                            </w:r>
                          </w:p>
                          <w:p w14:paraId="3AC01156" w14:textId="43C65448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e</w:t>
                            </w: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blogs / vlogs -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 blog is a website where the content is presented in the form of text or images. Vlog</w:t>
                            </w:r>
                          </w:p>
                          <w:p w14:paraId="7565D09A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is short for video blogs where information is shared in the form of video</w:t>
                            </w:r>
                          </w:p>
                          <w:p w14:paraId="4304FB54" w14:textId="77777777" w:rsid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32AADAAA" w14:textId="312A91DE" w:rsid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ELEMENTS OF MULTIMEDIA</w:t>
                            </w:r>
                          </w:p>
                          <w:p w14:paraId="492ACF02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5F936E84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1. Text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is the most common multimedia element. It is used as headlines, subtitles, and slogans, which</w:t>
                            </w:r>
                          </w:p>
                          <w:p w14:paraId="3603B816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expresses the specific information or reinforce information in other media. It involves the use of text types,</w:t>
                            </w:r>
                          </w:p>
                          <w:p w14:paraId="47BA00AE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sizes, colors and background color.</w:t>
                            </w:r>
                          </w:p>
                          <w:p w14:paraId="45B8E123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2. Image / Graphics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catches the viewers’ attention much more quickly than just plain text. Pictures,</w:t>
                            </w:r>
                          </w:p>
                          <w:p w14:paraId="60A1D1F5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photographic, images and other artwork are called graphics. It is one of the most important components of</w:t>
                            </w:r>
                          </w:p>
                          <w:p w14:paraId="3B008077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multimedia because it illustrates information in picture form.</w:t>
                            </w:r>
                          </w:p>
                          <w:p w14:paraId="1D4D349E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3. Audio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is a multimedia application that uses dialogue, recorded narration, music, and sound effects. Adding</w:t>
                            </w:r>
                          </w:p>
                          <w:p w14:paraId="35E84DA4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moderate sound to the presentation can be a great way to catch and focus attention, to deliver information,</w:t>
                            </w:r>
                          </w:p>
                          <w:p w14:paraId="2BF767EB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and help reinforce comprehension of the information presented.</w:t>
                            </w:r>
                          </w:p>
                          <w:p w14:paraId="4D5A65F5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4. Video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is a visual multimedia application that combines a sequence of images to form moving pictures and</w:t>
                            </w:r>
                          </w:p>
                          <w:p w14:paraId="20063BB3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sound. The web is the most common place where videos are seen concerning multimedia elements.</w:t>
                            </w:r>
                          </w:p>
                          <w:p w14:paraId="2A2D17BF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5. Animation </w:t>
                            </w: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is a series of images put together to give the effect of movement. GIFs, which is an abbreviation</w:t>
                            </w:r>
                          </w:p>
                          <w:p w14:paraId="1EF4CC6F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for graphic image files are small files that present a single image or rapidly display a sequence of a few</w:t>
                            </w:r>
                          </w:p>
                          <w:p w14:paraId="30539431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images to give the appearance of motion. It is used to add visual interest or bring attention to important</w:t>
                            </w:r>
                          </w:p>
                          <w:p w14:paraId="62DA0BE1" w14:textId="77777777" w:rsidR="00895A87" w:rsidRP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95A8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information or links, illustrate how things work or present information in entertaining ways.</w:t>
                            </w:r>
                          </w:p>
                          <w:p w14:paraId="31CB4518" w14:textId="77777777" w:rsidR="00895A87" w:rsidRDefault="00895A87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5AC22957" w14:textId="62069692" w:rsidR="00865590" w:rsidRPr="00074B7F" w:rsidRDefault="00B101F3" w:rsidP="00895A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</w:t>
                            </w:r>
                            <w:r w:rsidR="00865590"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8928509" w14:textId="296A8A55" w:rsidR="00865590" w:rsidRDefault="00DB27BC" w:rsidP="00DB27BC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English Grade 7, PIVOT IV-A Learner’s Material, Quarter 1, First Edition, 2020, pg. </w:t>
                            </w:r>
                            <w:r w:rsidR="00990C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bookmarkEnd w:id="0"/>
                          <w:p w14:paraId="616E65F4" w14:textId="72775AFE" w:rsidR="00990CE4" w:rsidRDefault="00990CE4" w:rsidP="00DB27BC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90C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Vocabulary.com. Retrieved August 21, 2023, from </w:t>
                            </w:r>
                            <w:hyperlink r:id="rId11" w:history="1">
                              <w:r w:rsidRPr="00F225EE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https://www.vocabulary.com/dictionary/genre</w:t>
                              </w:r>
                            </w:hyperlink>
                          </w:p>
                          <w:p w14:paraId="44A0E203" w14:textId="77777777" w:rsidR="00990CE4" w:rsidRPr="00074B7F" w:rsidRDefault="00990CE4" w:rsidP="00DB27BC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65pt;margin-top:11.25pt;width:486pt;height:45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" fillcolor="white [3201]" strokeweight=".5pt">
                <v:textbox>
                  <w:txbxContent>
                    <w:p w14:paraId="37220654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bookmarkStart w:id="1" w:name="_Hlk143503671"/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MULITI-MEDIA</w:t>
                      </w:r>
                    </w:p>
                    <w:p w14:paraId="1F810515" w14:textId="77777777" w:rsid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2F5986D4" w14:textId="48A2902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word </w:t>
                      </w:r>
                      <w:r w:rsidRPr="00895A87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</w:rPr>
                        <w:t>multi-media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is derived from the word </w:t>
                      </w: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“MULTI,”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which means many or multiple and </w:t>
                      </w: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“MEDIA,”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which</w:t>
                      </w:r>
                    </w:p>
                    <w:p w14:paraId="18964357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means a system of communication. Multimedia is an advanced technology that facilitates integration of text,</w:t>
                      </w:r>
                    </w:p>
                    <w:p w14:paraId="57A22FA7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data, image, graphics, audio, video, and animation in digital form. It provides new ways to enhance the delivery</w:t>
                      </w:r>
                    </w:p>
                    <w:p w14:paraId="040B0BB6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of information and its impact on the user.</w:t>
                      </w:r>
                    </w:p>
                    <w:p w14:paraId="258DB697" w14:textId="77777777" w:rsid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36CD0A21" w14:textId="60D34F15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Multimedia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is information displayed in picture/sound form and does not include plain text exclusively but also</w:t>
                      </w:r>
                    </w:p>
                    <w:p w14:paraId="730A52A0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pictures, audio and video which are captured and digitized by input devices to get the information ready for</w:t>
                      </w:r>
                    </w:p>
                    <w:p w14:paraId="6E10BEA1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manipulation by the computer.</w:t>
                      </w:r>
                    </w:p>
                    <w:p w14:paraId="4681136E" w14:textId="77777777" w:rsid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136E2618" w14:textId="0422ADF5" w:rsid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Examples of multi-media formats used in the classroom include the following:</w:t>
                      </w:r>
                    </w:p>
                    <w:p w14:paraId="41783E76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03B82716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a. slideshow presentation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- a series of pictures or pages of information (slides), often displayed on a</w:t>
                      </w:r>
                    </w:p>
                    <w:p w14:paraId="4AC02B97" w14:textId="7C592215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large screen using a video projector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14:paraId="49552D53" w14:textId="3D010005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b. diagram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- a name of a drawing or illustration that shows how something is designed or functions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14:paraId="63B8B173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c. infographics -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collection of imagery, charts, and minimal text that gives an easy-to-understand</w:t>
                      </w:r>
                    </w:p>
                    <w:p w14:paraId="440151B2" w14:textId="035F8FF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overview of a topic.</w:t>
                      </w:r>
                    </w:p>
                    <w:p w14:paraId="01A7F049" w14:textId="24899586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d</w:t>
                      </w: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. recordings -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the recorded audio that's stored on a tape or an electronic device like music videos and</w:t>
                      </w:r>
                    </w:p>
                    <w:p w14:paraId="22B9D319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song files</w:t>
                      </w:r>
                    </w:p>
                    <w:p w14:paraId="3AC01156" w14:textId="43C65448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e</w:t>
                      </w: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. blogs / vlogs -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A blog is a website where the content is presented in the form of text or images. Vlog</w:t>
                      </w:r>
                    </w:p>
                    <w:p w14:paraId="7565D09A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is short for video blogs where information is shared in the form of video</w:t>
                      </w:r>
                    </w:p>
                    <w:p w14:paraId="4304FB54" w14:textId="77777777" w:rsid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32AADAAA" w14:textId="312A91DE" w:rsid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ELEMENTS OF MULTIMEDIA</w:t>
                      </w:r>
                    </w:p>
                    <w:p w14:paraId="492ACF02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5F936E84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1. Text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is the most common multimedia element. It is used as headlines, subtitles, and slogans, which</w:t>
                      </w:r>
                    </w:p>
                    <w:p w14:paraId="3603B816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expresses the specific information or reinforce information in other media. It involves the use of text types,</w:t>
                      </w:r>
                    </w:p>
                    <w:p w14:paraId="47BA00AE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sizes, colors and background color.</w:t>
                      </w:r>
                    </w:p>
                    <w:p w14:paraId="45B8E123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2. Image / Graphics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catches the viewers’ attention much more quickly than just plain text. Pictures,</w:t>
                      </w:r>
                    </w:p>
                    <w:p w14:paraId="60A1D1F5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photographic, images and other artwork are called graphics. It is one of the most important components of</w:t>
                      </w:r>
                    </w:p>
                    <w:p w14:paraId="3B008077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multimedia because it illustrates information in picture form.</w:t>
                      </w:r>
                    </w:p>
                    <w:p w14:paraId="1D4D349E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3. Audio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is a multimedia application that uses dialogue, recorded narration, music, and sound effects. Adding</w:t>
                      </w:r>
                    </w:p>
                    <w:p w14:paraId="35E84DA4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moderate sound to the presentation can be a great way to catch and focus attention, to deliver information,</w:t>
                      </w:r>
                    </w:p>
                    <w:p w14:paraId="2BF767EB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and help reinforce comprehension of the information presented.</w:t>
                      </w:r>
                    </w:p>
                    <w:p w14:paraId="4D5A65F5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4. Video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is a visual multimedia application that combines a sequence of images to form moving pictures and</w:t>
                      </w:r>
                    </w:p>
                    <w:p w14:paraId="20063BB3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sound. The web is the most common place where videos are seen concerning multimedia elements.</w:t>
                      </w:r>
                    </w:p>
                    <w:p w14:paraId="2A2D17BF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5. Animation </w:t>
                      </w: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is a series of images put together to give the effect of movement. GIFs, which is an abbreviation</w:t>
                      </w:r>
                    </w:p>
                    <w:p w14:paraId="1EF4CC6F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for graphic image files are small files that present a single image or rapidly display a sequence of a few</w:t>
                      </w:r>
                    </w:p>
                    <w:p w14:paraId="30539431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images to give the appearance of motion. It is used to add visual interest or bring attention to important</w:t>
                      </w:r>
                    </w:p>
                    <w:p w14:paraId="62DA0BE1" w14:textId="77777777" w:rsidR="00895A87" w:rsidRP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95A87">
                        <w:rPr>
                          <w:rFonts w:ascii="Arial" w:hAnsi="Arial" w:cs="Arial"/>
                          <w:sz w:val="18"/>
                          <w:szCs w:val="20"/>
                        </w:rPr>
                        <w:t>information or links, illustrate how things work or present information in entertaining ways.</w:t>
                      </w:r>
                    </w:p>
                    <w:p w14:paraId="31CB4518" w14:textId="77777777" w:rsidR="00895A87" w:rsidRDefault="00895A87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5AC22957" w14:textId="62069692" w:rsidR="00865590" w:rsidRPr="00074B7F" w:rsidRDefault="00B101F3" w:rsidP="00895A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</w:t>
                      </w:r>
                      <w:r w:rsidR="00865590"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p w14:paraId="28928509" w14:textId="296A8A55" w:rsidR="00865590" w:rsidRDefault="00DB27BC" w:rsidP="00DB27BC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B27B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English Grade 7, PIVOT IV-A Learner’s Material, Quarter 1, First Edition, 2020, pg. </w:t>
                      </w:r>
                      <w:r w:rsidR="00990CE4">
                        <w:rPr>
                          <w:rFonts w:ascii="Arial" w:hAnsi="Arial" w:cs="Arial"/>
                          <w:sz w:val="12"/>
                          <w:szCs w:val="12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bookmarkEnd w:id="1"/>
                    <w:p w14:paraId="616E65F4" w14:textId="72775AFE" w:rsidR="00990CE4" w:rsidRDefault="00990CE4" w:rsidP="00DB27BC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90CE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Vocabulary.com. Retrieved August 21, 2023, from </w:t>
                      </w:r>
                      <w:hyperlink r:id="rId12" w:history="1">
                        <w:r w:rsidRPr="00F225EE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https://www.vocabulary.com/dictionary/genre</w:t>
                        </w:r>
                      </w:hyperlink>
                    </w:p>
                    <w:p w14:paraId="44A0E203" w14:textId="77777777" w:rsidR="00990CE4" w:rsidRPr="00074B7F" w:rsidRDefault="00990CE4" w:rsidP="00DB27BC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A8169AC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7DED1D9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81D1ED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153BFE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5AD399B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3B7CBE5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2D164D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A748B3C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583185B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EC3BE1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20703A3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B7E3A17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DD5EE7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2322003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253727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83AFF4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3B0BAA1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F752241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5DF4B29D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423B8024" w14:textId="77777777" w:rsidR="00990CE4" w:rsidRDefault="00990CE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F8B0D8B" w14:textId="77777777" w:rsidR="00B9375E" w:rsidRPr="00A371BF" w:rsidRDefault="00B9375E" w:rsidP="00B9375E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THE VLOG!</w:t>
      </w:r>
    </w:p>
    <w:p w14:paraId="3446B30E" w14:textId="50828DC6" w:rsidR="00B9375E" w:rsidRDefault="00B9375E" w:rsidP="00B9375E">
      <w:pPr>
        <w:rPr>
          <w:rFonts w:ascii="Bookman Old Style" w:hAnsi="Bookman Old Style"/>
          <w:b/>
          <w:bCs/>
        </w:rPr>
      </w:pPr>
      <w:r w:rsidRPr="00A371BF">
        <w:rPr>
          <w:rFonts w:ascii="Bookman Old Style" w:hAnsi="Bookman Old Style"/>
        </w:rPr>
        <w:t xml:space="preserve">Learners will </w:t>
      </w:r>
      <w:r>
        <w:rPr>
          <w:rFonts w:ascii="Bookman Old Style" w:hAnsi="Bookman Old Style"/>
        </w:rPr>
        <w:t xml:space="preserve">create a vlog featuring </w:t>
      </w:r>
      <w:r w:rsidRPr="00A371BF">
        <w:rPr>
          <w:rFonts w:ascii="Bookman Old Style" w:hAnsi="Bookman Old Style"/>
          <w:b/>
          <w:bCs/>
        </w:rPr>
        <w:t>GENTRI’S BEST</w:t>
      </w:r>
      <w:r>
        <w:rPr>
          <w:rFonts w:ascii="Bookman Old Style" w:hAnsi="Bookman Old Style"/>
          <w:b/>
          <w:bCs/>
        </w:rPr>
        <w:t>.</w:t>
      </w:r>
    </w:p>
    <w:p w14:paraId="174FF595" w14:textId="77777777" w:rsidR="00B9375E" w:rsidRDefault="00B9375E" w:rsidP="00B9375E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Suggested Topics:</w:t>
      </w:r>
    </w:p>
    <w:p w14:paraId="718D1245" w14:textId="77777777" w:rsidR="00B9375E" w:rsidRDefault="00B9375E" w:rsidP="00B9375E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/>
        </w:rPr>
      </w:pPr>
      <w:r w:rsidRPr="00A371BF">
        <w:rPr>
          <w:rFonts w:ascii="Bookman Old Style" w:hAnsi="Bookman Old Style"/>
        </w:rPr>
        <w:t>Food</w:t>
      </w:r>
    </w:p>
    <w:p w14:paraId="4C02C34C" w14:textId="731FC3CC" w:rsidR="00B9375E" w:rsidRDefault="00B9375E" w:rsidP="00B9375E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Sports</w:t>
      </w:r>
    </w:p>
    <w:p w14:paraId="2B6C81B3" w14:textId="17AFF70C" w:rsidR="00CD75AE" w:rsidRPr="00B9375E" w:rsidRDefault="00B9375E" w:rsidP="00B9375E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9375E">
        <w:rPr>
          <w:rFonts w:ascii="Bookman Old Style" w:hAnsi="Bookman Old Style"/>
        </w:rPr>
        <w:t xml:space="preserve"> </w:t>
      </w:r>
      <w:r w:rsidRPr="00B9375E">
        <w:rPr>
          <w:rFonts w:ascii="Bookman Old Style" w:hAnsi="Bookman Old Style"/>
        </w:rPr>
        <w:t>Places</w:t>
      </w:r>
    </w:p>
    <w:p w14:paraId="1FC87726" w14:textId="32FB12F6" w:rsidR="00B9375E" w:rsidRDefault="00B9375E" w:rsidP="00B9375E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9375E">
        <w:rPr>
          <w:rFonts w:ascii="Bookman Old Style" w:hAnsi="Bookman Old Style" w:cs="Arial"/>
          <w:bCs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0ADB74D3" wp14:editId="2297B5FB">
            <wp:simplePos x="0" y="0"/>
            <wp:positionH relativeFrom="page">
              <wp:posOffset>114300</wp:posOffset>
            </wp:positionH>
            <wp:positionV relativeFrom="paragraph">
              <wp:posOffset>215265</wp:posOffset>
            </wp:positionV>
            <wp:extent cx="73437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72" y="21505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B8932" w14:textId="025932B6" w:rsidR="00B9375E" w:rsidRPr="00B9375E" w:rsidRDefault="00B9375E" w:rsidP="00B9375E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sectPr w:rsidR="00B9375E" w:rsidRPr="00B9375E" w:rsidSect="00572F32">
      <w:headerReference w:type="default" r:id="rId14"/>
      <w:footerReference w:type="default" r:id="rId15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7673" w14:textId="77777777" w:rsidR="000B50BD" w:rsidRDefault="000B50BD" w:rsidP="0028036D">
      <w:pPr>
        <w:spacing w:after="0" w:line="240" w:lineRule="auto"/>
      </w:pPr>
      <w:r>
        <w:separator/>
      </w:r>
    </w:p>
  </w:endnote>
  <w:endnote w:type="continuationSeparator" w:id="0">
    <w:p w14:paraId="6B360662" w14:textId="77777777" w:rsidR="000B50BD" w:rsidRDefault="000B50BD" w:rsidP="0028036D">
      <w:pPr>
        <w:spacing w:after="0" w:line="240" w:lineRule="auto"/>
      </w:pPr>
      <w:r>
        <w:continuationSeparator/>
      </w:r>
    </w:p>
  </w:endnote>
  <w:endnote w:type="continuationNotice" w:id="1">
    <w:p w14:paraId="18272F84" w14:textId="77777777" w:rsidR="000B50BD" w:rsidRDefault="000B5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03F3" w14:textId="77777777" w:rsidR="000B50BD" w:rsidRDefault="000B50BD" w:rsidP="0028036D">
      <w:pPr>
        <w:spacing w:after="0" w:line="240" w:lineRule="auto"/>
      </w:pPr>
      <w:r>
        <w:separator/>
      </w:r>
    </w:p>
  </w:footnote>
  <w:footnote w:type="continuationSeparator" w:id="0">
    <w:p w14:paraId="6AFA3400" w14:textId="77777777" w:rsidR="000B50BD" w:rsidRDefault="000B50BD" w:rsidP="0028036D">
      <w:pPr>
        <w:spacing w:after="0" w:line="240" w:lineRule="auto"/>
      </w:pPr>
      <w:r>
        <w:continuationSeparator/>
      </w:r>
    </w:p>
  </w:footnote>
  <w:footnote w:type="continuationNotice" w:id="1">
    <w:p w14:paraId="5F6AF339" w14:textId="77777777" w:rsidR="000B50BD" w:rsidRDefault="000B5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B47488A"/>
    <w:multiLevelType w:val="hybridMultilevel"/>
    <w:tmpl w:val="28861C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AEE3E78"/>
    <w:multiLevelType w:val="hybridMultilevel"/>
    <w:tmpl w:val="770A2F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4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6"/>
  </w:num>
  <w:num w:numId="3">
    <w:abstractNumId w:val="1"/>
  </w:num>
  <w:num w:numId="4">
    <w:abstractNumId w:val="8"/>
  </w:num>
  <w:num w:numId="5">
    <w:abstractNumId w:val="35"/>
  </w:num>
  <w:num w:numId="6">
    <w:abstractNumId w:val="27"/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25"/>
  </w:num>
  <w:num w:numId="12">
    <w:abstractNumId w:val="42"/>
  </w:num>
  <w:num w:numId="13">
    <w:abstractNumId w:val="15"/>
  </w:num>
  <w:num w:numId="14">
    <w:abstractNumId w:val="0"/>
  </w:num>
  <w:num w:numId="15">
    <w:abstractNumId w:val="29"/>
  </w:num>
  <w:num w:numId="16">
    <w:abstractNumId w:val="43"/>
  </w:num>
  <w:num w:numId="17">
    <w:abstractNumId w:val="7"/>
  </w:num>
  <w:num w:numId="18">
    <w:abstractNumId w:val="11"/>
  </w:num>
  <w:num w:numId="19">
    <w:abstractNumId w:val="34"/>
  </w:num>
  <w:num w:numId="20">
    <w:abstractNumId w:val="10"/>
  </w:num>
  <w:num w:numId="21">
    <w:abstractNumId w:val="13"/>
  </w:num>
  <w:num w:numId="22">
    <w:abstractNumId w:val="47"/>
  </w:num>
  <w:num w:numId="23">
    <w:abstractNumId w:val="31"/>
  </w:num>
  <w:num w:numId="24">
    <w:abstractNumId w:val="4"/>
  </w:num>
  <w:num w:numId="25">
    <w:abstractNumId w:val="3"/>
  </w:num>
  <w:num w:numId="26">
    <w:abstractNumId w:val="28"/>
  </w:num>
  <w:num w:numId="27">
    <w:abstractNumId w:val="19"/>
  </w:num>
  <w:num w:numId="28">
    <w:abstractNumId w:val="14"/>
  </w:num>
  <w:num w:numId="29">
    <w:abstractNumId w:val="21"/>
  </w:num>
  <w:num w:numId="30">
    <w:abstractNumId w:val="20"/>
  </w:num>
  <w:num w:numId="31">
    <w:abstractNumId w:val="44"/>
  </w:num>
  <w:num w:numId="32">
    <w:abstractNumId w:val="48"/>
  </w:num>
  <w:num w:numId="33">
    <w:abstractNumId w:val="26"/>
  </w:num>
  <w:num w:numId="34">
    <w:abstractNumId w:val="39"/>
  </w:num>
  <w:num w:numId="35">
    <w:abstractNumId w:val="38"/>
  </w:num>
  <w:num w:numId="36">
    <w:abstractNumId w:val="37"/>
  </w:num>
  <w:num w:numId="37">
    <w:abstractNumId w:val="40"/>
  </w:num>
  <w:num w:numId="38">
    <w:abstractNumId w:val="12"/>
  </w:num>
  <w:num w:numId="39">
    <w:abstractNumId w:val="46"/>
  </w:num>
  <w:num w:numId="40">
    <w:abstractNumId w:val="32"/>
  </w:num>
  <w:num w:numId="41">
    <w:abstractNumId w:val="9"/>
  </w:num>
  <w:num w:numId="42">
    <w:abstractNumId w:val="23"/>
  </w:num>
  <w:num w:numId="43">
    <w:abstractNumId w:val="33"/>
  </w:num>
  <w:num w:numId="44">
    <w:abstractNumId w:val="41"/>
  </w:num>
  <w:num w:numId="45">
    <w:abstractNumId w:val="22"/>
  </w:num>
  <w:num w:numId="46">
    <w:abstractNumId w:val="17"/>
  </w:num>
  <w:num w:numId="47">
    <w:abstractNumId w:val="6"/>
  </w:num>
  <w:num w:numId="48">
    <w:abstractNumId w:val="2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2E47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50B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47B27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21F3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861D3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5A87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0CE4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44391"/>
    <w:rsid w:val="00B53373"/>
    <w:rsid w:val="00B54DA2"/>
    <w:rsid w:val="00B575D7"/>
    <w:rsid w:val="00B61200"/>
    <w:rsid w:val="00B67553"/>
    <w:rsid w:val="00B7631F"/>
    <w:rsid w:val="00B8047C"/>
    <w:rsid w:val="00B9375E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D75AE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1F4B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27BC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4C6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cabulary.com/dictionary/gen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cabulary.com/dictionary/gen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Ron Ryan Bayas</cp:lastModifiedBy>
  <cp:revision>4</cp:revision>
  <cp:lastPrinted>2020-12-22T09:18:00Z</cp:lastPrinted>
  <dcterms:created xsi:type="dcterms:W3CDTF">2023-08-21T01:03:00Z</dcterms:created>
  <dcterms:modified xsi:type="dcterms:W3CDTF">2024-01-30T03:24:00Z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  <property fmtid="{D5CDD505-2E9C-101B-9397-08002B2CF9AE}" pid="3" name="GrammarlyDocumentId">
    <vt:lpwstr>28218a0bcc826b3b6126800e3081255355577c1d2fa611afae282a486b9f8541</vt:lpwstr>
  </property>
</Properties>
</file>